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060" w:rsidRPr="00224CB8" w:rsidRDefault="00FF1060" w:rsidP="00FF1060">
      <w:pPr>
        <w:tabs>
          <w:tab w:val="left" w:pos="3840"/>
        </w:tabs>
        <w:rPr>
          <w:rFonts w:ascii="Times New Roman" w:hAnsi="Times New Roman"/>
          <w:noProof/>
          <w:sz w:val="24"/>
          <w:szCs w:val="24"/>
          <w:lang w:eastAsia="sq-AL"/>
        </w:rPr>
      </w:pPr>
    </w:p>
    <w:p w:rsidR="00FF1060" w:rsidRPr="00224CB8" w:rsidRDefault="00FF1060" w:rsidP="00FF1060">
      <w:pPr>
        <w:tabs>
          <w:tab w:val="left" w:pos="3840"/>
        </w:tabs>
        <w:rPr>
          <w:rFonts w:ascii="Times New Roman" w:hAnsi="Times New Roman"/>
          <w:sz w:val="24"/>
          <w:szCs w:val="24"/>
        </w:rPr>
      </w:pPr>
      <w:r w:rsidRPr="00224CB8"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87CFC3D" wp14:editId="7DE5959C">
            <wp:simplePos x="0" y="0"/>
            <wp:positionH relativeFrom="column">
              <wp:posOffset>-733425</wp:posOffset>
            </wp:positionH>
            <wp:positionV relativeFrom="paragraph">
              <wp:posOffset>-781050</wp:posOffset>
            </wp:positionV>
            <wp:extent cx="7086600" cy="1095375"/>
            <wp:effectExtent l="19050" t="0" r="0" b="0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4CB8">
        <w:rPr>
          <w:rFonts w:ascii="Times New Roman" w:hAnsi="Times New Roman"/>
          <w:noProof/>
          <w:sz w:val="24"/>
          <w:szCs w:val="24"/>
          <w:lang w:eastAsia="sq-AL"/>
        </w:rPr>
        <w:t xml:space="preserve"> </w:t>
      </w:r>
    </w:p>
    <w:p w:rsidR="00FF1060" w:rsidRPr="00224CB8" w:rsidRDefault="00FF1060" w:rsidP="00FF1060">
      <w:pPr>
        <w:tabs>
          <w:tab w:val="left" w:pos="3840"/>
        </w:tabs>
        <w:rPr>
          <w:rFonts w:ascii="Times New Roman" w:hAnsi="Times New Roman"/>
          <w:b/>
          <w:sz w:val="24"/>
          <w:szCs w:val="24"/>
        </w:rPr>
      </w:pPr>
    </w:p>
    <w:p w:rsidR="00FF1060" w:rsidRPr="00224CB8" w:rsidRDefault="00FF1060" w:rsidP="00FF1060">
      <w:pPr>
        <w:tabs>
          <w:tab w:val="left" w:pos="3840"/>
        </w:tabs>
        <w:jc w:val="center"/>
        <w:rPr>
          <w:rFonts w:ascii="Times New Roman" w:hAnsi="Times New Roman"/>
          <w:b/>
          <w:sz w:val="24"/>
          <w:szCs w:val="24"/>
        </w:rPr>
      </w:pPr>
      <w:r w:rsidRPr="00224CB8">
        <w:rPr>
          <w:rFonts w:ascii="Times New Roman" w:hAnsi="Times New Roman"/>
          <w:b/>
          <w:sz w:val="24"/>
          <w:szCs w:val="24"/>
        </w:rPr>
        <w:t>KUVENDI I SHQIPËRISË</w:t>
      </w:r>
    </w:p>
    <w:p w:rsidR="00FF1060" w:rsidRPr="00224CB8" w:rsidRDefault="00FF1060" w:rsidP="00FF1060">
      <w:pPr>
        <w:jc w:val="center"/>
        <w:rPr>
          <w:rFonts w:ascii="Times New Roman" w:hAnsi="Times New Roman"/>
          <w:sz w:val="24"/>
          <w:szCs w:val="24"/>
        </w:rPr>
      </w:pPr>
      <w:r w:rsidRPr="00224CB8">
        <w:rPr>
          <w:rFonts w:ascii="Times New Roman" w:hAnsi="Times New Roman"/>
          <w:sz w:val="24"/>
          <w:szCs w:val="24"/>
        </w:rPr>
        <w:t>SHËRBIMI I MARRËDHËNIEVE ME JASHTË</w:t>
      </w:r>
    </w:p>
    <w:p w:rsidR="00FF1060" w:rsidRDefault="00FF1060" w:rsidP="00FF1060">
      <w:pPr>
        <w:spacing w:line="276" w:lineRule="auto"/>
        <w:rPr>
          <w:rFonts w:ascii="Times New Roman" w:hAnsi="Times New Roman"/>
          <w:b/>
          <w:sz w:val="24"/>
          <w:szCs w:val="24"/>
          <w:lang w:eastAsia="en-GB"/>
        </w:rPr>
      </w:pPr>
    </w:p>
    <w:p w:rsidR="00FF1060" w:rsidRDefault="00FF1060" w:rsidP="00FF1060">
      <w:pPr>
        <w:spacing w:line="276" w:lineRule="auto"/>
        <w:rPr>
          <w:rFonts w:ascii="Times New Roman" w:hAnsi="Times New Roman"/>
          <w:b/>
          <w:sz w:val="24"/>
          <w:szCs w:val="24"/>
          <w:lang w:eastAsia="en-GB"/>
        </w:rPr>
      </w:pPr>
    </w:p>
    <w:p w:rsidR="001A69B9" w:rsidRDefault="001A69B9" w:rsidP="001A69B9">
      <w:pPr>
        <w:spacing w:line="276" w:lineRule="auto"/>
        <w:rPr>
          <w:rFonts w:ascii="Times New Roman" w:hAnsi="Times New Roman"/>
          <w:sz w:val="24"/>
          <w:szCs w:val="24"/>
          <w:lang w:eastAsia="en-GB"/>
        </w:rPr>
      </w:pPr>
      <w:r w:rsidRPr="001A69B9">
        <w:rPr>
          <w:rFonts w:ascii="Times New Roman" w:hAnsi="Times New Roman"/>
          <w:sz w:val="24"/>
          <w:szCs w:val="24"/>
          <w:lang w:eastAsia="en-GB"/>
        </w:rPr>
        <w:t>Nr. ______</w:t>
      </w:r>
      <w:r w:rsidR="00FF1060" w:rsidRPr="001A69B9">
        <w:rPr>
          <w:rFonts w:ascii="Times New Roman" w:hAnsi="Times New Roman"/>
          <w:sz w:val="24"/>
          <w:szCs w:val="24"/>
          <w:lang w:eastAsia="en-GB"/>
        </w:rPr>
        <w:tab/>
      </w:r>
      <w:r w:rsidR="00FF1060" w:rsidRPr="001A69B9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ab/>
        <w:t>Tiranë, më ___.___.2022</w:t>
      </w:r>
    </w:p>
    <w:p w:rsidR="001A69B9" w:rsidRDefault="001A69B9" w:rsidP="001A69B9">
      <w:pPr>
        <w:spacing w:line="276" w:lineRule="auto"/>
        <w:rPr>
          <w:rFonts w:ascii="Times New Roman" w:hAnsi="Times New Roman"/>
          <w:sz w:val="24"/>
          <w:szCs w:val="24"/>
          <w:lang w:eastAsia="en-GB"/>
        </w:rPr>
      </w:pPr>
    </w:p>
    <w:p w:rsidR="001A69B9" w:rsidRDefault="001A69B9" w:rsidP="001A69B9">
      <w:pPr>
        <w:spacing w:line="276" w:lineRule="auto"/>
        <w:rPr>
          <w:rFonts w:ascii="Times New Roman" w:hAnsi="Times New Roman"/>
          <w:sz w:val="24"/>
          <w:szCs w:val="24"/>
          <w:lang w:eastAsia="en-GB"/>
        </w:rPr>
      </w:pPr>
    </w:p>
    <w:p w:rsidR="001A69B9" w:rsidRDefault="001A69B9" w:rsidP="001A69B9">
      <w:pPr>
        <w:spacing w:line="276" w:lineRule="auto"/>
        <w:rPr>
          <w:rFonts w:ascii="Times New Roman" w:hAnsi="Times New Roman"/>
          <w:sz w:val="24"/>
          <w:szCs w:val="24"/>
          <w:lang w:eastAsia="en-GB"/>
        </w:rPr>
      </w:pPr>
    </w:p>
    <w:p w:rsidR="00FF1060" w:rsidRDefault="001A69B9" w:rsidP="001A69B9">
      <w:pPr>
        <w:spacing w:line="276" w:lineRule="auto"/>
        <w:rPr>
          <w:rFonts w:ascii="Times New Roman" w:hAnsi="Times New Roman"/>
          <w:sz w:val="24"/>
          <w:szCs w:val="24"/>
          <w:lang w:eastAsia="en-GB"/>
        </w:rPr>
      </w:pPr>
      <w:r w:rsidRPr="001A69B9">
        <w:rPr>
          <w:rFonts w:ascii="Times New Roman" w:hAnsi="Times New Roman"/>
          <w:b/>
          <w:sz w:val="24"/>
          <w:szCs w:val="24"/>
          <w:lang w:eastAsia="en-GB"/>
        </w:rPr>
        <w:t>Lënda:</w:t>
      </w:r>
      <w:r w:rsidRPr="001A69B9">
        <w:rPr>
          <w:rFonts w:ascii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ab/>
        <w:t>Përcjellje programi i miratuar</w:t>
      </w:r>
    </w:p>
    <w:p w:rsidR="001A69B9" w:rsidRDefault="001A69B9" w:rsidP="001A69B9">
      <w:pPr>
        <w:spacing w:line="276" w:lineRule="auto"/>
        <w:rPr>
          <w:rFonts w:ascii="Times New Roman" w:hAnsi="Times New Roman"/>
          <w:sz w:val="24"/>
          <w:szCs w:val="24"/>
          <w:lang w:eastAsia="en-GB"/>
        </w:rPr>
      </w:pPr>
    </w:p>
    <w:p w:rsidR="001A69B9" w:rsidRDefault="001A69B9" w:rsidP="001A69B9">
      <w:pPr>
        <w:spacing w:line="276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Drejtuar:</w:t>
      </w: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ab/>
        <w:t>Sekretarit të Përgjithshëm, Z. Genci GJONÇAJ</w:t>
      </w:r>
    </w:p>
    <w:p w:rsidR="001A69B9" w:rsidRDefault="001A69B9" w:rsidP="001A69B9">
      <w:pPr>
        <w:spacing w:line="276" w:lineRule="auto"/>
        <w:rPr>
          <w:rFonts w:ascii="Times New Roman" w:hAnsi="Times New Roman"/>
          <w:sz w:val="24"/>
          <w:szCs w:val="24"/>
          <w:lang w:eastAsia="en-GB"/>
        </w:rPr>
      </w:pPr>
    </w:p>
    <w:p w:rsidR="001A69B9" w:rsidRDefault="001A69B9" w:rsidP="001A69B9">
      <w:pPr>
        <w:spacing w:line="276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ab/>
        <w:t>Drejtoreshës së Shërbimit Administrativ, Znj. Etleva ZEQO</w:t>
      </w:r>
    </w:p>
    <w:p w:rsidR="001A69B9" w:rsidRDefault="001A69B9" w:rsidP="001A69B9">
      <w:pPr>
        <w:spacing w:line="276" w:lineRule="auto"/>
        <w:rPr>
          <w:rFonts w:ascii="Times New Roman" w:hAnsi="Times New Roman"/>
          <w:sz w:val="24"/>
          <w:szCs w:val="24"/>
          <w:lang w:eastAsia="en-GB"/>
        </w:rPr>
      </w:pPr>
    </w:p>
    <w:p w:rsidR="001A69B9" w:rsidRDefault="001A69B9" w:rsidP="001A69B9">
      <w:pPr>
        <w:spacing w:line="276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ab/>
        <w:t>Drejtoreshës së Shërbimit të Financës, Znj. Ermira KOPLIKU</w:t>
      </w:r>
    </w:p>
    <w:p w:rsidR="00CB0952" w:rsidRDefault="00CB0952" w:rsidP="001A69B9">
      <w:pPr>
        <w:spacing w:line="276" w:lineRule="auto"/>
        <w:rPr>
          <w:rFonts w:ascii="Times New Roman" w:hAnsi="Times New Roman"/>
          <w:sz w:val="24"/>
          <w:szCs w:val="24"/>
          <w:lang w:eastAsia="en-GB"/>
        </w:rPr>
      </w:pPr>
    </w:p>
    <w:p w:rsidR="001A69B9" w:rsidRPr="001A69B9" w:rsidRDefault="001A69B9" w:rsidP="001A69B9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</w:p>
    <w:p w:rsidR="00FF1060" w:rsidRPr="00CB0952" w:rsidRDefault="00CB0952" w:rsidP="00FF1060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0952">
        <w:rPr>
          <w:rFonts w:ascii="Times New Roman" w:hAnsi="Times New Roman"/>
          <w:b/>
          <w:sz w:val="24"/>
          <w:szCs w:val="24"/>
          <w:u w:val="single"/>
        </w:rPr>
        <w:t>KËTU</w:t>
      </w:r>
    </w:p>
    <w:p w:rsidR="001A69B9" w:rsidRPr="00CB0952" w:rsidRDefault="001A69B9" w:rsidP="00FF1060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1A69B9" w:rsidRDefault="001A69B9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CB0952" w:rsidRDefault="00CB0952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CB0952" w:rsidRDefault="00CB0952" w:rsidP="00CB095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</w:t>
      </w:r>
      <w:proofErr w:type="spellStart"/>
      <w:r>
        <w:rPr>
          <w:rFonts w:ascii="Times New Roman" w:hAnsi="Times New Roman"/>
          <w:sz w:val="24"/>
          <w:szCs w:val="24"/>
        </w:rPr>
        <w:t>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përcjellim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bashkëlidhur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vizitës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delegacionit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Kuvendi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Kosovës</w:t>
      </w:r>
      <w:proofErr w:type="spellEnd"/>
      <w:r>
        <w:rPr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</w:rPr>
        <w:t>kryesuar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Kryetari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Komisionit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Politikën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Jashtme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Diasporë</w:t>
      </w:r>
      <w:proofErr w:type="spellEnd"/>
      <w:r>
        <w:rPr>
          <w:rFonts w:ascii="Times New Roman" w:hAnsi="Times New Roman"/>
          <w:sz w:val="24"/>
          <w:szCs w:val="24"/>
        </w:rPr>
        <w:t xml:space="preserve"> Z. </w:t>
      </w:r>
      <w:proofErr w:type="spellStart"/>
      <w:r>
        <w:rPr>
          <w:rFonts w:ascii="Times New Roman" w:hAnsi="Times New Roman"/>
          <w:sz w:val="24"/>
          <w:szCs w:val="24"/>
        </w:rPr>
        <w:t>Haki</w:t>
      </w:r>
      <w:proofErr w:type="spellEnd"/>
      <w:r>
        <w:rPr>
          <w:rFonts w:ascii="Times New Roman" w:hAnsi="Times New Roman"/>
          <w:sz w:val="24"/>
          <w:szCs w:val="24"/>
        </w:rPr>
        <w:t xml:space="preserve"> ABAZI, </w:t>
      </w:r>
      <w:proofErr w:type="spellStart"/>
      <w:r>
        <w:rPr>
          <w:rFonts w:ascii="Times New Roman" w:hAnsi="Times New Roman"/>
          <w:sz w:val="24"/>
          <w:szCs w:val="24"/>
        </w:rPr>
        <w:t>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12 – 14 </w:t>
      </w:r>
      <w:proofErr w:type="spellStart"/>
      <w:r>
        <w:rPr>
          <w:rFonts w:ascii="Times New Roman" w:hAnsi="Times New Roman"/>
          <w:sz w:val="24"/>
          <w:szCs w:val="24"/>
        </w:rPr>
        <w:t>korrik</w:t>
      </w:r>
      <w:proofErr w:type="spellEnd"/>
      <w:r>
        <w:rPr>
          <w:rFonts w:ascii="Times New Roman" w:hAnsi="Times New Roman"/>
          <w:sz w:val="24"/>
          <w:szCs w:val="24"/>
        </w:rPr>
        <w:t xml:space="preserve"> 2022,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miratuar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Kryetarja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Kuvendit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Republikës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Shqipërisë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SH.S.Znj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Lindita</w:t>
      </w:r>
      <w:proofErr w:type="spellEnd"/>
      <w:r>
        <w:rPr>
          <w:rFonts w:ascii="Times New Roman" w:hAnsi="Times New Roman"/>
          <w:sz w:val="24"/>
          <w:szCs w:val="24"/>
        </w:rPr>
        <w:t xml:space="preserve"> NIKOLLA.</w:t>
      </w:r>
    </w:p>
    <w:p w:rsidR="00CB0952" w:rsidRDefault="00CB0952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CB0952" w:rsidRDefault="00CB0952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CB0952" w:rsidRDefault="00CB0952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CB0952" w:rsidRDefault="00CB0952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CB0952" w:rsidRPr="00CB0952" w:rsidRDefault="00CB0952" w:rsidP="00FF1060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B0952">
        <w:rPr>
          <w:rFonts w:ascii="Times New Roman" w:hAnsi="Times New Roman"/>
          <w:b/>
          <w:sz w:val="24"/>
          <w:szCs w:val="24"/>
        </w:rPr>
        <w:tab/>
        <w:t>DREJTORESHË E PËRGJITHSHME</w:t>
      </w:r>
    </w:p>
    <w:p w:rsidR="00CB0952" w:rsidRDefault="00CB0952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CB0952" w:rsidRDefault="00CB0952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CB0952" w:rsidRDefault="00CB0952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CB0952" w:rsidRPr="00CB0952" w:rsidRDefault="00CB0952" w:rsidP="00CB0952">
      <w:pPr>
        <w:pStyle w:val="NoSpacing"/>
        <w:ind w:left="5760" w:firstLine="720"/>
        <w:rPr>
          <w:rFonts w:ascii="Times New Roman" w:hAnsi="Times New Roman"/>
          <w:b/>
          <w:sz w:val="24"/>
          <w:szCs w:val="24"/>
        </w:rPr>
      </w:pPr>
      <w:r w:rsidRPr="00CB0952">
        <w:rPr>
          <w:rFonts w:ascii="Times New Roman" w:hAnsi="Times New Roman"/>
          <w:b/>
          <w:sz w:val="24"/>
          <w:szCs w:val="24"/>
        </w:rPr>
        <w:t>Irma Pashkja</w:t>
      </w:r>
    </w:p>
    <w:p w:rsidR="00CB0952" w:rsidRDefault="00CB0952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CB0952" w:rsidRDefault="00CB0952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CB0952" w:rsidRDefault="00CB0952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CB0952" w:rsidRDefault="00CB0952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FF1060" w:rsidRPr="00CB0952" w:rsidRDefault="00FF1060" w:rsidP="00CB0952">
      <w:pPr>
        <w:pStyle w:val="NoSpacing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06F4A">
        <w:rPr>
          <w:rFonts w:ascii="Times New Roman" w:hAnsi="Times New Roman"/>
          <w:sz w:val="24"/>
          <w:szCs w:val="24"/>
        </w:rPr>
        <w:t xml:space="preserve">        </w:t>
      </w:r>
    </w:p>
    <w:p w:rsidR="00910FFE" w:rsidRPr="00206F4A" w:rsidRDefault="00910FFE" w:rsidP="004B4388">
      <w:pPr>
        <w:pStyle w:val="NoSpacing"/>
        <w:rPr>
          <w:rFonts w:ascii="Times New Roman" w:hAnsi="Times New Roman"/>
          <w:sz w:val="24"/>
          <w:szCs w:val="24"/>
        </w:rPr>
      </w:pPr>
    </w:p>
    <w:sectPr w:rsidR="00910FFE" w:rsidRPr="00206F4A" w:rsidSect="0041719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B8E" w:rsidRDefault="00006B8E" w:rsidP="00511780">
      <w:r>
        <w:separator/>
      </w:r>
    </w:p>
  </w:endnote>
  <w:endnote w:type="continuationSeparator" w:id="0">
    <w:p w:rsidR="00006B8E" w:rsidRDefault="00006B8E" w:rsidP="0051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780" w:rsidRPr="00C36A8B" w:rsidRDefault="00511780" w:rsidP="00511780">
    <w:pPr>
      <w:pBdr>
        <w:top w:val="single" w:sz="4" w:space="1" w:color="auto"/>
      </w:pBdr>
      <w:tabs>
        <w:tab w:val="center" w:pos="4153"/>
        <w:tab w:val="right" w:pos="8306"/>
      </w:tabs>
      <w:spacing w:after="160" w:line="259" w:lineRule="auto"/>
      <w:rPr>
        <w:rFonts w:ascii="Times New Roman" w:hAnsi="Times New Roman" w:cstheme="minorBidi"/>
        <w:sz w:val="20"/>
        <w:szCs w:val="20"/>
        <w:lang w:val="it-IT"/>
      </w:rPr>
    </w:pPr>
    <w:r w:rsidRPr="00C36A8B">
      <w:rPr>
        <w:rFonts w:ascii="Times New Roman" w:hAnsi="Times New Roman" w:cstheme="minorBidi"/>
        <w:sz w:val="20"/>
        <w:szCs w:val="20"/>
        <w:lang w:val="it-IT"/>
      </w:rPr>
      <w:t xml:space="preserve">Adresa:Bulevardi “Dëshmorët e Kombit” Nr.4 </w:t>
    </w:r>
    <w:r w:rsidRPr="00C36A8B">
      <w:rPr>
        <w:rFonts w:ascii="Times New Roman" w:hAnsi="Times New Roman" w:cstheme="minorBidi"/>
        <w:sz w:val="20"/>
        <w:szCs w:val="20"/>
      </w:rPr>
      <w:t>Tiranë-Shqipëri            Tel: +35542232578; fax: +35542227949</w:t>
    </w:r>
  </w:p>
  <w:p w:rsidR="00511780" w:rsidRPr="00C36A8B" w:rsidRDefault="00006B8E" w:rsidP="00511780">
    <w:pPr>
      <w:pBdr>
        <w:top w:val="single" w:sz="4" w:space="1" w:color="auto"/>
      </w:pBdr>
      <w:tabs>
        <w:tab w:val="center" w:pos="4153"/>
        <w:tab w:val="right" w:pos="8306"/>
      </w:tabs>
      <w:spacing w:after="160" w:line="259" w:lineRule="auto"/>
      <w:rPr>
        <w:rFonts w:ascii="Times New Roman" w:hAnsi="Times New Roman" w:cstheme="minorBidi"/>
        <w:sz w:val="20"/>
        <w:szCs w:val="20"/>
        <w:lang w:val="it-IT"/>
      </w:rPr>
    </w:pPr>
    <w:hyperlink r:id="rId1" w:history="1">
      <w:r w:rsidR="00206F4A" w:rsidRPr="004803AE">
        <w:rPr>
          <w:rStyle w:val="Hyperlink"/>
          <w:rFonts w:ascii="Times New Roman" w:hAnsi="Times New Roman" w:cstheme="minorBidi"/>
          <w:sz w:val="20"/>
          <w:szCs w:val="20"/>
        </w:rPr>
        <w:t>http://www.parlament</w:t>
      </w:r>
    </w:hyperlink>
    <w:r w:rsidR="00511780" w:rsidRPr="00C36A8B">
      <w:rPr>
        <w:rFonts w:ascii="Times New Roman" w:hAnsi="Times New Roman" w:cstheme="minorBidi"/>
        <w:sz w:val="20"/>
        <w:szCs w:val="20"/>
      </w:rPr>
      <w:t>.al</w:t>
    </w:r>
    <w:r w:rsidR="00511780" w:rsidRPr="00C36A8B">
      <w:rPr>
        <w:rFonts w:ascii="Times New Roman" w:hAnsi="Times New Roman" w:cstheme="minorBidi"/>
        <w:sz w:val="20"/>
        <w:szCs w:val="20"/>
      </w:rPr>
      <w:tab/>
      <w:t xml:space="preserve">                                                                         </w:t>
    </w:r>
    <w:r w:rsidR="00511780" w:rsidRPr="00C36A8B">
      <w:rPr>
        <w:rFonts w:ascii="Times New Roman" w:hAnsi="Times New Roman" w:cstheme="minorBidi"/>
        <w:sz w:val="20"/>
        <w:szCs w:val="20"/>
        <w:lang w:val="it-IT"/>
      </w:rPr>
      <w:t>e-mail:</w:t>
    </w:r>
    <w:r w:rsidR="00511780" w:rsidRPr="00C36A8B">
      <w:rPr>
        <w:rFonts w:ascii="Times New Roman" w:hAnsi="Times New Roman" w:cstheme="minorBidi"/>
        <w:sz w:val="20"/>
        <w:szCs w:val="20"/>
      </w:rPr>
      <w:t xml:space="preserve"> </w:t>
    </w:r>
    <w:r w:rsidR="00511780" w:rsidRPr="00C36A8B">
      <w:rPr>
        <w:rFonts w:ascii="Times New Roman" w:hAnsi="Times New Roman" w:cstheme="minorBidi"/>
        <w:sz w:val="20"/>
        <w:szCs w:val="20"/>
        <w:lang w:val="en-US"/>
      </w:rPr>
      <w:t>irma.pashkja@parlament.al</w:t>
    </w:r>
  </w:p>
  <w:p w:rsidR="00511780" w:rsidRPr="001D51A1" w:rsidRDefault="00511780" w:rsidP="00511780">
    <w:pPr>
      <w:pStyle w:val="Footer"/>
    </w:pPr>
  </w:p>
  <w:p w:rsidR="00511780" w:rsidRDefault="00511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B8E" w:rsidRDefault="00006B8E" w:rsidP="00511780">
      <w:r>
        <w:separator/>
      </w:r>
    </w:p>
  </w:footnote>
  <w:footnote w:type="continuationSeparator" w:id="0">
    <w:p w:rsidR="00006B8E" w:rsidRDefault="00006B8E" w:rsidP="00511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37733"/>
    <w:multiLevelType w:val="hybridMultilevel"/>
    <w:tmpl w:val="B8843BBE"/>
    <w:lvl w:ilvl="0" w:tplc="87B22026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D179D"/>
    <w:multiLevelType w:val="hybridMultilevel"/>
    <w:tmpl w:val="53708546"/>
    <w:lvl w:ilvl="0" w:tplc="DB0E215C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6754A"/>
    <w:multiLevelType w:val="hybridMultilevel"/>
    <w:tmpl w:val="E4401EEA"/>
    <w:lvl w:ilvl="0" w:tplc="F7121E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31329"/>
    <w:multiLevelType w:val="hybridMultilevel"/>
    <w:tmpl w:val="9C84DDF0"/>
    <w:lvl w:ilvl="0" w:tplc="E8FEFB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85953"/>
    <w:multiLevelType w:val="hybridMultilevel"/>
    <w:tmpl w:val="35DA4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A25B7"/>
    <w:multiLevelType w:val="hybridMultilevel"/>
    <w:tmpl w:val="4A60C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93C98"/>
    <w:multiLevelType w:val="hybridMultilevel"/>
    <w:tmpl w:val="35066DBC"/>
    <w:lvl w:ilvl="0" w:tplc="66F42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E74BA"/>
    <w:multiLevelType w:val="hybridMultilevel"/>
    <w:tmpl w:val="B3EAB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B18E9"/>
    <w:multiLevelType w:val="hybridMultilevel"/>
    <w:tmpl w:val="1206BE70"/>
    <w:lvl w:ilvl="0" w:tplc="B1AA3C3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D7DCC"/>
    <w:multiLevelType w:val="hybridMultilevel"/>
    <w:tmpl w:val="6568A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D794C"/>
    <w:multiLevelType w:val="hybridMultilevel"/>
    <w:tmpl w:val="CDD28FD4"/>
    <w:lvl w:ilvl="0" w:tplc="DB0E215C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F00A3"/>
    <w:multiLevelType w:val="hybridMultilevel"/>
    <w:tmpl w:val="30C08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138B7"/>
    <w:multiLevelType w:val="hybridMultilevel"/>
    <w:tmpl w:val="910AB184"/>
    <w:lvl w:ilvl="0" w:tplc="84344856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8"/>
  </w:num>
  <w:num w:numId="5">
    <w:abstractNumId w:val="6"/>
  </w:num>
  <w:num w:numId="6">
    <w:abstractNumId w:val="10"/>
  </w:num>
  <w:num w:numId="7">
    <w:abstractNumId w:val="1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9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80"/>
    <w:rsid w:val="00006B8E"/>
    <w:rsid w:val="000220F7"/>
    <w:rsid w:val="0004219D"/>
    <w:rsid w:val="00043B80"/>
    <w:rsid w:val="000606CD"/>
    <w:rsid w:val="0007187A"/>
    <w:rsid w:val="00073E36"/>
    <w:rsid w:val="000A04FB"/>
    <w:rsid w:val="000B083A"/>
    <w:rsid w:val="000B1FDD"/>
    <w:rsid w:val="000B3069"/>
    <w:rsid w:val="000F1AE2"/>
    <w:rsid w:val="000F44E8"/>
    <w:rsid w:val="00136127"/>
    <w:rsid w:val="00171B58"/>
    <w:rsid w:val="001832D7"/>
    <w:rsid w:val="00197096"/>
    <w:rsid w:val="001A69B9"/>
    <w:rsid w:val="001C0776"/>
    <w:rsid w:val="001C5333"/>
    <w:rsid w:val="001D0931"/>
    <w:rsid w:val="001F1E76"/>
    <w:rsid w:val="001F678F"/>
    <w:rsid w:val="002032C3"/>
    <w:rsid w:val="00206F4A"/>
    <w:rsid w:val="00223F04"/>
    <w:rsid w:val="00224CB8"/>
    <w:rsid w:val="00236CB7"/>
    <w:rsid w:val="002523FD"/>
    <w:rsid w:val="002551EC"/>
    <w:rsid w:val="00264938"/>
    <w:rsid w:val="002822E1"/>
    <w:rsid w:val="002849A4"/>
    <w:rsid w:val="002930DB"/>
    <w:rsid w:val="00294F3C"/>
    <w:rsid w:val="002A0822"/>
    <w:rsid w:val="002A20B9"/>
    <w:rsid w:val="002A6793"/>
    <w:rsid w:val="002D38FD"/>
    <w:rsid w:val="002E0C26"/>
    <w:rsid w:val="002E59B4"/>
    <w:rsid w:val="002F210C"/>
    <w:rsid w:val="00302678"/>
    <w:rsid w:val="00303FAF"/>
    <w:rsid w:val="003130A8"/>
    <w:rsid w:val="0032096B"/>
    <w:rsid w:val="00336B5B"/>
    <w:rsid w:val="0033702A"/>
    <w:rsid w:val="0035181C"/>
    <w:rsid w:val="00351D0C"/>
    <w:rsid w:val="003715C9"/>
    <w:rsid w:val="0038011B"/>
    <w:rsid w:val="00380BC8"/>
    <w:rsid w:val="00387CBE"/>
    <w:rsid w:val="0039113E"/>
    <w:rsid w:val="00393F9F"/>
    <w:rsid w:val="003C436F"/>
    <w:rsid w:val="003C7A84"/>
    <w:rsid w:val="00400163"/>
    <w:rsid w:val="004065A3"/>
    <w:rsid w:val="004134E1"/>
    <w:rsid w:val="0041719F"/>
    <w:rsid w:val="004353B4"/>
    <w:rsid w:val="00437838"/>
    <w:rsid w:val="00456F1E"/>
    <w:rsid w:val="0046403D"/>
    <w:rsid w:val="00470F79"/>
    <w:rsid w:val="00473664"/>
    <w:rsid w:val="00474C20"/>
    <w:rsid w:val="00493F7B"/>
    <w:rsid w:val="004949C0"/>
    <w:rsid w:val="004A560B"/>
    <w:rsid w:val="004B4388"/>
    <w:rsid w:val="004C168C"/>
    <w:rsid w:val="004C264B"/>
    <w:rsid w:val="004D788E"/>
    <w:rsid w:val="004E2248"/>
    <w:rsid w:val="004F0330"/>
    <w:rsid w:val="0050077E"/>
    <w:rsid w:val="00511026"/>
    <w:rsid w:val="00511780"/>
    <w:rsid w:val="00560B66"/>
    <w:rsid w:val="00571F3B"/>
    <w:rsid w:val="005923A3"/>
    <w:rsid w:val="005C3AEE"/>
    <w:rsid w:val="005D24B8"/>
    <w:rsid w:val="005E46CD"/>
    <w:rsid w:val="005F0314"/>
    <w:rsid w:val="006032AA"/>
    <w:rsid w:val="006060FD"/>
    <w:rsid w:val="00623B5F"/>
    <w:rsid w:val="00624213"/>
    <w:rsid w:val="00634B4F"/>
    <w:rsid w:val="006364B4"/>
    <w:rsid w:val="00692305"/>
    <w:rsid w:val="00695AC7"/>
    <w:rsid w:val="006B11B7"/>
    <w:rsid w:val="006B3C1F"/>
    <w:rsid w:val="006B7393"/>
    <w:rsid w:val="006C151F"/>
    <w:rsid w:val="006D1752"/>
    <w:rsid w:val="006D7DE1"/>
    <w:rsid w:val="006E3109"/>
    <w:rsid w:val="006F38F3"/>
    <w:rsid w:val="006F6BB6"/>
    <w:rsid w:val="007016D3"/>
    <w:rsid w:val="00707CC3"/>
    <w:rsid w:val="00711787"/>
    <w:rsid w:val="007212F0"/>
    <w:rsid w:val="007322CE"/>
    <w:rsid w:val="00744272"/>
    <w:rsid w:val="00751758"/>
    <w:rsid w:val="00763517"/>
    <w:rsid w:val="00780749"/>
    <w:rsid w:val="00796F3C"/>
    <w:rsid w:val="0079734C"/>
    <w:rsid w:val="007A1E2A"/>
    <w:rsid w:val="007A33A5"/>
    <w:rsid w:val="007A6957"/>
    <w:rsid w:val="007C79A2"/>
    <w:rsid w:val="007F3F85"/>
    <w:rsid w:val="008144B5"/>
    <w:rsid w:val="00826728"/>
    <w:rsid w:val="00831E02"/>
    <w:rsid w:val="008332C2"/>
    <w:rsid w:val="00846266"/>
    <w:rsid w:val="0084765A"/>
    <w:rsid w:val="00852876"/>
    <w:rsid w:val="008579DF"/>
    <w:rsid w:val="00866157"/>
    <w:rsid w:val="008664D8"/>
    <w:rsid w:val="00870F54"/>
    <w:rsid w:val="00872EAC"/>
    <w:rsid w:val="00876EC5"/>
    <w:rsid w:val="00893ED7"/>
    <w:rsid w:val="008A08A6"/>
    <w:rsid w:val="008A68E9"/>
    <w:rsid w:val="008D38AD"/>
    <w:rsid w:val="00910FFE"/>
    <w:rsid w:val="00912264"/>
    <w:rsid w:val="00914FD3"/>
    <w:rsid w:val="00925A9C"/>
    <w:rsid w:val="00926073"/>
    <w:rsid w:val="009431B3"/>
    <w:rsid w:val="009509DC"/>
    <w:rsid w:val="009516F8"/>
    <w:rsid w:val="0096267A"/>
    <w:rsid w:val="00966151"/>
    <w:rsid w:val="00995CCB"/>
    <w:rsid w:val="009A1CA2"/>
    <w:rsid w:val="009A767B"/>
    <w:rsid w:val="009B17C2"/>
    <w:rsid w:val="009B22A4"/>
    <w:rsid w:val="009C2B6D"/>
    <w:rsid w:val="009D77C2"/>
    <w:rsid w:val="009E6C15"/>
    <w:rsid w:val="009E7CDB"/>
    <w:rsid w:val="00A020FF"/>
    <w:rsid w:val="00A1797E"/>
    <w:rsid w:val="00A230EB"/>
    <w:rsid w:val="00A31CA0"/>
    <w:rsid w:val="00A4624D"/>
    <w:rsid w:val="00A46866"/>
    <w:rsid w:val="00A47F17"/>
    <w:rsid w:val="00A556BA"/>
    <w:rsid w:val="00A619DC"/>
    <w:rsid w:val="00A658B2"/>
    <w:rsid w:val="00A65FB1"/>
    <w:rsid w:val="00A7676C"/>
    <w:rsid w:val="00A81A70"/>
    <w:rsid w:val="00A85684"/>
    <w:rsid w:val="00A9697B"/>
    <w:rsid w:val="00AB3931"/>
    <w:rsid w:val="00AB5BB2"/>
    <w:rsid w:val="00AB6E1C"/>
    <w:rsid w:val="00AE1A0D"/>
    <w:rsid w:val="00AE2349"/>
    <w:rsid w:val="00AE28C5"/>
    <w:rsid w:val="00AE4D94"/>
    <w:rsid w:val="00AE7DAC"/>
    <w:rsid w:val="00B26097"/>
    <w:rsid w:val="00B41790"/>
    <w:rsid w:val="00B4783E"/>
    <w:rsid w:val="00B52E2A"/>
    <w:rsid w:val="00B56AA7"/>
    <w:rsid w:val="00B5706C"/>
    <w:rsid w:val="00B5722B"/>
    <w:rsid w:val="00B701DE"/>
    <w:rsid w:val="00B7154E"/>
    <w:rsid w:val="00B93DA5"/>
    <w:rsid w:val="00BB4E0D"/>
    <w:rsid w:val="00BF0261"/>
    <w:rsid w:val="00BF169D"/>
    <w:rsid w:val="00BF4471"/>
    <w:rsid w:val="00BF7C6C"/>
    <w:rsid w:val="00C00F50"/>
    <w:rsid w:val="00C16716"/>
    <w:rsid w:val="00C23010"/>
    <w:rsid w:val="00C439C6"/>
    <w:rsid w:val="00C52C91"/>
    <w:rsid w:val="00C5688C"/>
    <w:rsid w:val="00C57F94"/>
    <w:rsid w:val="00C65F10"/>
    <w:rsid w:val="00C668EB"/>
    <w:rsid w:val="00C94CE8"/>
    <w:rsid w:val="00CB0952"/>
    <w:rsid w:val="00CC21F0"/>
    <w:rsid w:val="00CC6B91"/>
    <w:rsid w:val="00CD66EA"/>
    <w:rsid w:val="00CE0C85"/>
    <w:rsid w:val="00CE4F9A"/>
    <w:rsid w:val="00CE56B3"/>
    <w:rsid w:val="00CF1DEF"/>
    <w:rsid w:val="00CF4657"/>
    <w:rsid w:val="00CF7E18"/>
    <w:rsid w:val="00D06C15"/>
    <w:rsid w:val="00D27645"/>
    <w:rsid w:val="00D54EB9"/>
    <w:rsid w:val="00D669AF"/>
    <w:rsid w:val="00D86B60"/>
    <w:rsid w:val="00D97665"/>
    <w:rsid w:val="00DC739F"/>
    <w:rsid w:val="00DD31F9"/>
    <w:rsid w:val="00DD56C9"/>
    <w:rsid w:val="00DE7792"/>
    <w:rsid w:val="00DF7478"/>
    <w:rsid w:val="00E00C77"/>
    <w:rsid w:val="00E02133"/>
    <w:rsid w:val="00E02DBB"/>
    <w:rsid w:val="00E05CEA"/>
    <w:rsid w:val="00E13035"/>
    <w:rsid w:val="00E15C82"/>
    <w:rsid w:val="00E16FEE"/>
    <w:rsid w:val="00E2169B"/>
    <w:rsid w:val="00E301EF"/>
    <w:rsid w:val="00E33A50"/>
    <w:rsid w:val="00E356DA"/>
    <w:rsid w:val="00E6629E"/>
    <w:rsid w:val="00E7104E"/>
    <w:rsid w:val="00E83A1B"/>
    <w:rsid w:val="00E92DC0"/>
    <w:rsid w:val="00EA15FE"/>
    <w:rsid w:val="00ED3E4F"/>
    <w:rsid w:val="00ED7E8A"/>
    <w:rsid w:val="00EF7966"/>
    <w:rsid w:val="00F151C1"/>
    <w:rsid w:val="00F3017B"/>
    <w:rsid w:val="00F304B0"/>
    <w:rsid w:val="00F32715"/>
    <w:rsid w:val="00F36811"/>
    <w:rsid w:val="00F4051E"/>
    <w:rsid w:val="00F443B2"/>
    <w:rsid w:val="00F56C89"/>
    <w:rsid w:val="00FA09FA"/>
    <w:rsid w:val="00FB31DA"/>
    <w:rsid w:val="00FB3706"/>
    <w:rsid w:val="00FC36CB"/>
    <w:rsid w:val="00FE429F"/>
    <w:rsid w:val="00FF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8E4F5"/>
  <w15:docId w15:val="{25CF7BD4-444E-4B4E-B698-10855D25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780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2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7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A31CA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117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17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78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17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780"/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264938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264938"/>
    <w:rPr>
      <w:lang w:val="en-US"/>
    </w:rPr>
  </w:style>
  <w:style w:type="character" w:customStyle="1" w:styleId="NoSpacingChar">
    <w:name w:val="No Spacing Char"/>
    <w:link w:val="NoSpacing"/>
    <w:uiPriority w:val="1"/>
    <w:rsid w:val="00264938"/>
    <w:rPr>
      <w:rFonts w:ascii="Calibri" w:hAnsi="Calibri" w:cs="Times New Roman"/>
      <w:lang w:val="en-US"/>
    </w:rPr>
  </w:style>
  <w:style w:type="character" w:styleId="Hyperlink">
    <w:name w:val="Hyperlink"/>
    <w:basedOn w:val="DefaultParagraphFont"/>
    <w:unhideWhenUsed/>
    <w:rsid w:val="002822E1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23010"/>
    <w:rPr>
      <w:rFonts w:ascii="Calibri" w:hAnsi="Calibri" w:cs="Times New Roman"/>
    </w:rPr>
  </w:style>
  <w:style w:type="character" w:customStyle="1" w:styleId="tlid-translation">
    <w:name w:val="tlid-translation"/>
    <w:basedOn w:val="DefaultParagraphFont"/>
    <w:rsid w:val="00571F3B"/>
  </w:style>
  <w:style w:type="character" w:customStyle="1" w:styleId="Heading3Char">
    <w:name w:val="Heading 3 Char"/>
    <w:basedOn w:val="DefaultParagraphFont"/>
    <w:link w:val="Heading3"/>
    <w:uiPriority w:val="9"/>
    <w:rsid w:val="00A31CA0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242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formataddress">
    <w:name w:val="format_address"/>
    <w:basedOn w:val="DefaultParagraphFont"/>
    <w:rsid w:val="00CC21F0"/>
  </w:style>
  <w:style w:type="character" w:customStyle="1" w:styleId="street-address">
    <w:name w:val="street-address"/>
    <w:basedOn w:val="DefaultParagraphFont"/>
    <w:rsid w:val="00CC21F0"/>
  </w:style>
  <w:style w:type="character" w:customStyle="1" w:styleId="locality">
    <w:name w:val="locality"/>
    <w:basedOn w:val="DefaultParagraphFont"/>
    <w:rsid w:val="00CC21F0"/>
  </w:style>
  <w:style w:type="paragraph" w:styleId="NormalWeb">
    <w:name w:val="Normal (Web)"/>
    <w:basedOn w:val="Normal"/>
    <w:uiPriority w:val="99"/>
    <w:unhideWhenUsed/>
    <w:rsid w:val="007A1E2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7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fontstyle01">
    <w:name w:val="fontstyle01"/>
    <w:rsid w:val="00CF1D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lrzxr">
    <w:name w:val="lrzxr"/>
    <w:basedOn w:val="DefaultParagraphFont"/>
    <w:rsid w:val="00A556B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1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168C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4C168C"/>
  </w:style>
  <w:style w:type="paragraph" w:styleId="BalloonText">
    <w:name w:val="Balloon Text"/>
    <w:basedOn w:val="Normal"/>
    <w:link w:val="BalloonTextChar"/>
    <w:uiPriority w:val="99"/>
    <w:semiHidden/>
    <w:unhideWhenUsed/>
    <w:rsid w:val="00FF10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8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Elinda Sulejmani</dc:creator>
  <cp:lastModifiedBy>Ina Jano</cp:lastModifiedBy>
  <cp:revision>6</cp:revision>
  <cp:lastPrinted>2022-06-29T09:29:00Z</cp:lastPrinted>
  <dcterms:created xsi:type="dcterms:W3CDTF">2022-06-28T10:01:00Z</dcterms:created>
  <dcterms:modified xsi:type="dcterms:W3CDTF">2022-06-29T09:34:00Z</dcterms:modified>
</cp:coreProperties>
</file>